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9A" w:rsidRDefault="0091499A"/>
    <w:tbl>
      <w:tblPr>
        <w:tblW w:w="10863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71"/>
        <w:gridCol w:w="1069"/>
        <w:gridCol w:w="3324"/>
        <w:gridCol w:w="1041"/>
        <w:gridCol w:w="1208"/>
        <w:gridCol w:w="388"/>
        <w:gridCol w:w="1062"/>
      </w:tblGrid>
      <w:tr w:rsidR="005149C6" w:rsidRPr="0091499A" w:rsidTr="007C49EB">
        <w:trPr>
          <w:trHeight w:val="810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487C" w:rsidRPr="0091499A" w:rsidRDefault="0001487C" w:rsidP="000148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499A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Pr="0091499A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Pr="0091499A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</w:p>
          <w:p w:rsidR="0001487C" w:rsidRPr="0091499A" w:rsidRDefault="0001487C" w:rsidP="0001487C">
            <w:pPr>
              <w:spacing w:line="312" w:lineRule="auto"/>
              <w:ind w:left="2835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499A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="0091499A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>EDITAL Nº 004/2012</w:t>
            </w:r>
            <w:r w:rsidRPr="0091499A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</w:p>
          <w:p w:rsidR="0001487C" w:rsidRPr="0091499A" w:rsidRDefault="0001487C" w:rsidP="0091499A">
            <w:pPr>
              <w:autoSpaceDE w:val="0"/>
              <w:autoSpaceDN w:val="0"/>
              <w:adjustRightInd w:val="0"/>
              <w:ind w:firstLine="141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49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 PREFEITO MUNICIPAL DE SÃO FRANCISCO DE ASSIS, RS</w:t>
            </w:r>
            <w:r w:rsidRPr="0091499A">
              <w:rPr>
                <w:rFonts w:ascii="Arial" w:eastAsia="Calibri" w:hAnsi="Arial" w:cs="Arial"/>
                <w:sz w:val="20"/>
                <w:szCs w:val="20"/>
              </w:rPr>
              <w:t xml:space="preserve">, no uso das atribuições que lhe são conferidas pela Lei Orgânica do Município. </w:t>
            </w:r>
          </w:p>
          <w:p w:rsidR="0001487C" w:rsidRPr="0091499A" w:rsidRDefault="0001487C" w:rsidP="0091499A">
            <w:pPr>
              <w:ind w:firstLine="141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499A">
              <w:rPr>
                <w:rFonts w:ascii="Arial" w:eastAsia="Calibri" w:hAnsi="Arial" w:cs="Arial"/>
                <w:b/>
                <w:sz w:val="20"/>
                <w:szCs w:val="20"/>
              </w:rPr>
              <w:t>TORNA P</w:t>
            </w:r>
            <w:r w:rsidR="0091499A">
              <w:rPr>
                <w:rFonts w:ascii="Arial" w:eastAsia="Calibri" w:hAnsi="Arial" w:cs="Arial"/>
                <w:b/>
                <w:sz w:val="20"/>
                <w:szCs w:val="20"/>
              </w:rPr>
              <w:t>Ú</w:t>
            </w:r>
            <w:r w:rsidRPr="0091499A">
              <w:rPr>
                <w:rFonts w:ascii="Arial" w:eastAsia="Calibri" w:hAnsi="Arial" w:cs="Arial"/>
                <w:b/>
                <w:sz w:val="20"/>
                <w:szCs w:val="20"/>
              </w:rPr>
              <w:t>BLICO</w:t>
            </w:r>
            <w:r w:rsidRPr="009149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1499A">
              <w:rPr>
                <w:rFonts w:ascii="Arial" w:eastAsia="Calibri" w:hAnsi="Arial" w:cs="Arial"/>
                <w:b/>
                <w:sz w:val="20"/>
                <w:szCs w:val="20"/>
              </w:rPr>
              <w:t>o RESULTADO PRELIMINAR,</w:t>
            </w:r>
            <w:r w:rsidR="00884CA9" w:rsidRPr="009149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1499A">
              <w:rPr>
                <w:rFonts w:ascii="Arial" w:eastAsia="Calibri" w:hAnsi="Arial" w:cs="Arial"/>
                <w:sz w:val="20"/>
                <w:szCs w:val="20"/>
              </w:rPr>
              <w:t xml:space="preserve">das provas objetivas do Processo </w:t>
            </w:r>
            <w:r w:rsidRPr="009149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Seletivo </w:t>
            </w:r>
            <w:r w:rsidR="0091499A" w:rsidRPr="0091499A">
              <w:rPr>
                <w:rFonts w:ascii="Arial" w:eastAsia="Calibri" w:hAnsi="Arial" w:cs="Arial"/>
                <w:bCs/>
                <w:sz w:val="20"/>
                <w:szCs w:val="20"/>
              </w:rPr>
              <w:t>Nº 001/2012</w:t>
            </w:r>
            <w:r w:rsidR="009149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para o</w:t>
            </w:r>
            <w:r w:rsidR="0091499A" w:rsidRPr="0091499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Programa B</w:t>
            </w:r>
            <w:r w:rsidR="0091499A">
              <w:rPr>
                <w:rFonts w:ascii="Arial" w:eastAsia="Calibri" w:hAnsi="Arial" w:cs="Arial"/>
                <w:bCs/>
                <w:sz w:val="20"/>
                <w:szCs w:val="20"/>
              </w:rPr>
              <w:t>olsa Está</w:t>
            </w:r>
            <w:r w:rsidR="0091499A" w:rsidRPr="0091499A">
              <w:rPr>
                <w:rFonts w:ascii="Arial" w:eastAsia="Calibri" w:hAnsi="Arial" w:cs="Arial"/>
                <w:bCs/>
                <w:sz w:val="20"/>
                <w:szCs w:val="20"/>
              </w:rPr>
              <w:t>gio - CIEE, ocorridas em 10 de março de 2012.</w:t>
            </w:r>
            <w:r w:rsidRPr="009149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1499A" w:rsidRPr="0091499A" w:rsidRDefault="0001487C" w:rsidP="0091499A">
            <w:pPr>
              <w:pStyle w:val="histsp"/>
              <w:ind w:firstLine="1368"/>
              <w:rPr>
                <w:rFonts w:ascii="Arial" w:hAnsi="Arial" w:cs="Arial"/>
                <w:bCs/>
                <w:sz w:val="20"/>
              </w:rPr>
            </w:pPr>
            <w:r w:rsidRPr="0091499A">
              <w:rPr>
                <w:rFonts w:ascii="Arial" w:eastAsia="Calibri" w:hAnsi="Arial" w:cs="Arial"/>
                <w:sz w:val="20"/>
              </w:rPr>
              <w:t xml:space="preserve"> Fica aberto o prazo para</w:t>
            </w:r>
            <w:r w:rsidR="0091499A" w:rsidRPr="0091499A">
              <w:rPr>
                <w:rFonts w:ascii="Arial" w:eastAsia="Calibri" w:hAnsi="Arial" w:cs="Arial"/>
                <w:sz w:val="20"/>
              </w:rPr>
              <w:t xml:space="preserve"> </w:t>
            </w:r>
            <w:r w:rsidRPr="0091499A">
              <w:rPr>
                <w:rFonts w:ascii="Arial" w:eastAsia="Calibri" w:hAnsi="Arial" w:cs="Arial"/>
                <w:sz w:val="20"/>
              </w:rPr>
              <w:t xml:space="preserve">os </w:t>
            </w:r>
            <w:r w:rsidR="0091499A" w:rsidRPr="0091499A">
              <w:rPr>
                <w:rFonts w:ascii="Arial" w:eastAsia="Calibri" w:hAnsi="Arial" w:cs="Arial"/>
                <w:sz w:val="20"/>
              </w:rPr>
              <w:t xml:space="preserve">candidatos, interpor </w:t>
            </w:r>
            <w:r w:rsidR="0091499A" w:rsidRPr="0091499A">
              <w:rPr>
                <w:rFonts w:ascii="Arial" w:hAnsi="Arial" w:cs="Arial"/>
                <w:bCs/>
                <w:sz w:val="20"/>
              </w:rPr>
              <w:t xml:space="preserve">reclamações referentes a classificação deverão ser dirigidas ao </w:t>
            </w:r>
            <w:smartTag w:uri="urn:schemas-microsoft-com:office:smarttags" w:element="PersonName">
              <w:r w:rsidR="0091499A" w:rsidRPr="0091499A">
                <w:rPr>
                  <w:rFonts w:ascii="Arial" w:hAnsi="Arial" w:cs="Arial"/>
                  <w:bCs/>
                  <w:sz w:val="20"/>
                </w:rPr>
                <w:t>CIEE</w:t>
              </w:r>
            </w:smartTag>
            <w:r w:rsidR="0091499A" w:rsidRPr="0091499A">
              <w:rPr>
                <w:rFonts w:ascii="Arial" w:hAnsi="Arial" w:cs="Arial"/>
                <w:bCs/>
                <w:sz w:val="20"/>
              </w:rPr>
              <w:t xml:space="preserve"> </w:t>
            </w:r>
            <w:smartTag w:uri="urn:schemas-microsoft-com:office:smarttags" w:element="PersonName">
              <w:r w:rsidR="0091499A" w:rsidRPr="0091499A">
                <w:rPr>
                  <w:rFonts w:ascii="Arial" w:hAnsi="Arial" w:cs="Arial"/>
                  <w:bCs/>
                  <w:sz w:val="20"/>
                </w:rPr>
                <w:t>Santiago</w:t>
              </w:r>
            </w:smartTag>
            <w:r w:rsidR="0091499A" w:rsidRPr="0091499A">
              <w:rPr>
                <w:rFonts w:ascii="Arial" w:hAnsi="Arial" w:cs="Arial"/>
                <w:bCs/>
                <w:sz w:val="20"/>
              </w:rPr>
              <w:t>, no prazo de 02 dias úteis após a divulgação.</w:t>
            </w:r>
          </w:p>
          <w:p w:rsidR="0001487C" w:rsidRPr="0091499A" w:rsidRDefault="0001487C" w:rsidP="00914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Pr="0091499A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Pr="0091499A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Pr="0091499A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</w:tr>
      <w:tr w:rsidR="005149C6" w:rsidRPr="0091499A" w:rsidTr="007C49EB">
        <w:trPr>
          <w:trHeight w:val="81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49C6" w:rsidRPr="0091499A" w:rsidRDefault="005149C6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9C6" w:rsidRPr="0091499A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5149C6" w:rsidRPr="0091499A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5149C6" w:rsidRPr="0091499A" w:rsidRDefault="005149C6" w:rsidP="00514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9C6" w:rsidRPr="0091499A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5149C6" w:rsidRPr="0091499A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5149C6" w:rsidRPr="0091499A" w:rsidRDefault="005149C6" w:rsidP="00514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9C6" w:rsidRPr="0091499A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5149C6" w:rsidRPr="0091499A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5149C6" w:rsidRPr="0091499A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Acertos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9C6" w:rsidRPr="0091499A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Desempate conforme item 4.2 do Edital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9C6" w:rsidRPr="0091499A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5149C6" w:rsidRPr="0091499A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Final</w:t>
            </w:r>
          </w:p>
        </w:tc>
      </w:tr>
      <w:tr w:rsidR="00DD6FC5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Administração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46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ADRIANE MANENTE RODRIGUES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46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TAILIZE DA SILVA CORREA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91499A" w:rsidTr="007C49EB">
        <w:trPr>
          <w:trHeight w:val="46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ANA JULIA ZIMMERMAN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91499A" w:rsidTr="007C49EB">
        <w:trPr>
          <w:trHeight w:val="46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VANESSA FONTANA L MACIEL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4º</w:t>
            </w:r>
          </w:p>
        </w:tc>
      </w:tr>
      <w:tr w:rsidR="00DD6FC5" w:rsidRPr="0091499A" w:rsidTr="007C49EB">
        <w:trPr>
          <w:trHeight w:val="46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Analise e Desenvolvimento de Sistemas</w:t>
            </w:r>
          </w:p>
        </w:tc>
      </w:tr>
      <w:tr w:rsidR="00DD6FC5" w:rsidRPr="0091499A" w:rsidTr="007C49EB">
        <w:trPr>
          <w:trHeight w:val="46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DARLAN SANTIAGO SOARES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46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ROQUESSAEL RODRIGUES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Arquitetura e Urbanismo 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6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CLEBER JOSE MEDEIROS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6FC5" w:rsidRPr="0091499A" w:rsidRDefault="00DD6FC5" w:rsidP="008E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Ciências Biológicas</w:t>
            </w:r>
            <w:r w:rsidRPr="00914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DAILI LEITE SANTOS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3° Sem.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THUANY RODRIGUES COUCEIRO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1° Sem.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JULIANE BOLZAN VEIGA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JEFERSON MARTINS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4º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BIANCA BACELAR NUNES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5º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C5" w:rsidRPr="0091499A" w:rsidRDefault="00DD6FC5" w:rsidP="008E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Ciências Contábeis</w:t>
            </w:r>
            <w:r w:rsidRPr="00914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LUANA DURGANTE FURQUIM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Direito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SABRINA RAMOS ROSA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PAULO PAZ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3° Sem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LARISSA DE OLIVEIRA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1° Sem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GEAN MICHEL COSTACURTA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4º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LUANA OLIVEIRA BARCELOS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5° Sem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5º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DANIELA LUNARDI SOUZA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1° Sem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Educação Física</w:t>
            </w:r>
            <w:r w:rsidRPr="00914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MARJANA MAIA FURQUIM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Enfermagem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EVERTON RODRIGUES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WALKIRI PAZ SERRES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TALITA PILAR ATAIDES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JESSICA SALLES VARGAS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4º</w:t>
            </w:r>
          </w:p>
        </w:tc>
      </w:tr>
      <w:tr w:rsidR="00DD6FC5" w:rsidRPr="0091499A" w:rsidTr="007C49EB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Ensino Médio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BETIN GONÇALVESS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ALICE DE DEUS PEREIRA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GIOVANI SILVA COSTA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25.07.90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TAINA GUEDES TROMBINI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28.01.94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4º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CARLA CAROLINE CORREIA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22.02.95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5º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ALANA CORREIA CORTES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09.12.95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LEONARDO DO MACHADO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12.07.94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ANDREZA FURQUIM CORREA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15.07.94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JANAINA SANTOS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29.09.94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MARCO ANTONIO MENINE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28.03.95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FRANCELI KARINA MARTINS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08.12.95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CLARIZE FOGLIATO TROMBINI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02.05.95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ALISON JAMES VELOZO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03.05.95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ROBERSON PILAR PRATES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28.07.95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ALINE BRUM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2° ANO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SILVIA FRIGO GUIMARES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31.10.86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S RAVALHO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19.03.95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LUCIANE MELO CORREA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11.08.95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BRUNA PILAR PEREIRA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06.11.95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YURI MINHOS PINTO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19.12.95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JACSON MACHADO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29.10.94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LARISSA DOS SANTOS ROSA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17.01.96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FERNANDO PRAZER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04.09.88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DENISE WITT SOUZA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02.01.95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NATIELE DE LIMA BETIM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04.05.95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LIANDRA SOUZA GEOTTFRIED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09.05.95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BRUNA DE MOURA MARTINS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30.05.95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RAQUEL SABOIA NUNES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17.10.95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28°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TAMIRES SILVEIRA ESTEVÃO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01.11.95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CLAIRA AIRES MARIM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09.12.93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ROGER SILVA DE LIMA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13.02.95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NADINE MULLER PEREIRA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03.08.95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32°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HENRIQUE DIAS DA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13.11.95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33°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ROMARIO ANDRE CORRELES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20.09.94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34°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LUTHER JADOSKI COGO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17.01.94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TAIS FERREIRA LEMES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24.10.95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36°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AMANDA DOMINGUEZ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15.12.95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37°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THALIS MARQUES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03.06.95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38°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YAN DOS SANTOS LANÇANOVA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27.02.96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39°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KATIA SIMONE CARVALHO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05.03.96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40º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WILLIAM CONTESSA BIANCHINI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02.02.91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41°</w:t>
            </w:r>
          </w:p>
        </w:tc>
      </w:tr>
      <w:tr w:rsidR="00DD6FC5" w:rsidRPr="0091499A" w:rsidTr="007C49EB">
        <w:trPr>
          <w:trHeight w:val="40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THIANE AYRES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20.08.84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42°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ANGELICA</w:t>
            </w:r>
            <w:proofErr w:type="gramStart"/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GONCALVES BRESAN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06.10.92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43°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THAIS DE PAULO SOARES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08.12.93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44°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DEISE RODRIGUES LIMA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13.02.94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RENATA SANTOS PEREIRA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18.02.95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46°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DAIELY COSTACURTA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30.05.95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47°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ALANA LANES ALMEIDA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07.06.95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48°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MELINE ESTIVALETE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28.11.95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49°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LEONEI LANÇANOVA BRUCK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19.09.95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DEISE FRESCURA CARVALHO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14.02.96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51°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ANDRESSA CAVALLE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20.02.96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52°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MAIA PEREIRA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10.11.90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53°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RAFAEL SILVEIRA RIBEIRO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24.02.93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54°</w:t>
            </w:r>
          </w:p>
        </w:tc>
      </w:tr>
      <w:tr w:rsidR="00DD6FC5" w:rsidRPr="0091499A" w:rsidTr="007C49EB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91499A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Farmácia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ANDRIELI KERCH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JESSICA PEREIRA SALBEGO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91499A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Gestão Pública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TATIANA DE MATOS SANTOS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LAIS HORN MORINE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MARLA DIENEFER FOGLIATO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91499A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Matemática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GABRIEL OLIVEIRA SOARES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91499A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Pedagogia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DANIELI MARTINS PEREIRA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91499A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Psicologia</w:t>
            </w:r>
            <w:r w:rsidRPr="00914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SHAINE DE FREITAS CORTESE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FABIANA DO NASCIMENTO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9° Sem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VANISSE MARTINS PEREIRA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1° Sem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91499A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Técnico em Contabilidade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GILVANI CORREA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LEDIELE BARCELOS RIBEIRO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ERICA GONCALVES DE VARGAS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2° Sem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29.03.75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ANDRIELE MARGITTI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1° Sem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31.12.92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4°</w:t>
            </w:r>
          </w:p>
        </w:tc>
      </w:tr>
      <w:tr w:rsidR="00DD6FC5" w:rsidRPr="0091499A" w:rsidTr="007C49EB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CASSIO BOLZAN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1° Sem      </w:t>
            </w:r>
            <w:proofErr w:type="spell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30.01.95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ANDRESSA MARGUTTI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RODIMEIA MARTINS GONCALVES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91499A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Técnico em Informática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BIANCA DE AMARAL ABREU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91499A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Técnico em Secretariado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JULIANA SILVEIRA COURTES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255"/>
        </w:trPr>
        <w:tc>
          <w:tcPr>
            <w:tcW w:w="108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D6FC5" w:rsidRPr="0091499A" w:rsidRDefault="008E2B11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CANDIDATOS NÃO APROVADOS - PROCESSO SELETIVO SAO FRANCISCO DE ASSIS</w:t>
            </w:r>
          </w:p>
        </w:tc>
      </w:tr>
      <w:tr w:rsidR="00DD6FC5" w:rsidRPr="0091499A" w:rsidTr="007C49EB">
        <w:trPr>
          <w:trHeight w:val="255"/>
        </w:trPr>
        <w:tc>
          <w:tcPr>
            <w:tcW w:w="108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00"/>
        </w:trPr>
        <w:tc>
          <w:tcPr>
            <w:tcW w:w="108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2B11" w:rsidRPr="0091499A" w:rsidRDefault="008E2B11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Direito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MATHEUS DENARD PAZ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00"/>
        </w:trPr>
        <w:tc>
          <w:tcPr>
            <w:tcW w:w="108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2B11" w:rsidRPr="0091499A" w:rsidRDefault="008E2B11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Ensino Médio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AMANDA GARCIA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CORREA BAU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EREQUES DA SILVA BRUM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JAMILA JACQUES PIRES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LEONARDO PRATES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LUKE DALL ROSSO AMARAL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WILLIAM BAIRROS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BRUNA MEDEIROS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CARINE AIRES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CLARA RAMOS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DELANE NUNES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GABRIELI BRUCK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HIAGO SANTOS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JULIANA CARRICIO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LUCIMARA CONSUL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MANUELA MACHADO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FONTOURA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PRISCILA VIEIRA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PATRICA MAIA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SAMUEL AGUIAR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TAMIRES SANTOS PEREIRA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CAMILA BRAGA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CLEBER CONTESSA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GABRIEL AFONSO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JOSIANE LIMA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JULIANA SOARES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MARCIANO PRESTES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PATRICK PACHECO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THIAGO COLIN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DANIELE PRAZERES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ELIANE BRAGA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GABRIEL BRUM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GUILHERME TOLFO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KARLISE TORRES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LAIANE VEIGA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LUANA RODRIGUES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THAIS VARGAS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ITANILA CALDEIRA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THAMARA BINCHI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TATIANE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JESSICA CORTEZ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REIANER RAMOS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00"/>
        </w:trPr>
        <w:tc>
          <w:tcPr>
            <w:tcW w:w="108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2B11" w:rsidRPr="0091499A" w:rsidRDefault="008E2B11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TECNICO FARMACIA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GABRIELE JARDIM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91499A" w:rsidTr="007C49EB">
        <w:trPr>
          <w:trHeight w:val="300"/>
        </w:trPr>
        <w:tc>
          <w:tcPr>
            <w:tcW w:w="108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2B11" w:rsidRPr="0091499A" w:rsidRDefault="008E2B11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TECNICO SECRETARIADO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JUCIELE SILVEIRA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E2B11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E2B11" w:rsidRPr="0091499A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Enfermagem</w:t>
            </w:r>
            <w:r w:rsidRPr="00914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CRIS ERICA VIDAL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STEFANI MOURA LAMBERTI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1499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1499A" w:rsidRPr="0091499A" w:rsidTr="007C49EB">
        <w:trPr>
          <w:trHeight w:val="315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9A" w:rsidRPr="0091499A" w:rsidRDefault="0091499A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 de Assis, em 19 de março de 2012.</w:t>
            </w: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88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Default="00DD6FC5" w:rsidP="00914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1499A" w:rsidRDefault="0091499A" w:rsidP="00914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1499A" w:rsidRDefault="0091499A" w:rsidP="00914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1499A" w:rsidRDefault="0091499A" w:rsidP="00914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Ernani da Silva Cruz</w:t>
            </w:r>
          </w:p>
          <w:p w:rsidR="0091499A" w:rsidRPr="0091499A" w:rsidRDefault="0091499A" w:rsidP="00914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Prefeito Municipal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91499A" w:rsidTr="007C49EB">
        <w:trPr>
          <w:trHeight w:val="31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91499A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962B4" w:rsidRPr="0091499A" w:rsidRDefault="000962B4">
      <w:pPr>
        <w:rPr>
          <w:rFonts w:ascii="Arial" w:hAnsi="Arial" w:cs="Arial"/>
          <w:sz w:val="20"/>
          <w:szCs w:val="20"/>
        </w:rPr>
      </w:pPr>
    </w:p>
    <w:sectPr w:rsidR="000962B4" w:rsidRPr="0091499A" w:rsidSect="00DD6FC5">
      <w:pgSz w:w="11907" w:h="16840" w:code="9"/>
      <w:pgMar w:top="2552" w:right="624" w:bottom="794" w:left="51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6FC5"/>
    <w:rsid w:val="0001487C"/>
    <w:rsid w:val="000962B4"/>
    <w:rsid w:val="000D215D"/>
    <w:rsid w:val="001F3AFC"/>
    <w:rsid w:val="002738B5"/>
    <w:rsid w:val="005149C6"/>
    <w:rsid w:val="007C49EB"/>
    <w:rsid w:val="00884CA9"/>
    <w:rsid w:val="008E2B11"/>
    <w:rsid w:val="0091499A"/>
    <w:rsid w:val="00C37869"/>
    <w:rsid w:val="00CF2EC6"/>
    <w:rsid w:val="00DD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istsp">
    <w:name w:val="hist_sp"/>
    <w:basedOn w:val="Normal"/>
    <w:rsid w:val="0091499A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7</cp:revision>
  <dcterms:created xsi:type="dcterms:W3CDTF">2012-03-19T18:43:00Z</dcterms:created>
  <dcterms:modified xsi:type="dcterms:W3CDTF">2012-03-19T19:33:00Z</dcterms:modified>
</cp:coreProperties>
</file>